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E048" w14:textId="77777777" w:rsidR="005C58BB" w:rsidRPr="005C58BB" w:rsidRDefault="005C58BB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В Президиум ФТСАРР</w:t>
      </w:r>
    </w:p>
    <w:p w14:paraId="3986047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65655E88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7CE86E6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книжки__________________________________________________________________</w:t>
      </w:r>
    </w:p>
    <w:p w14:paraId="7BE168C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17E3740" w14:textId="65AF632D" w:rsidR="005C58BB" w:rsidRPr="005C58BB" w:rsidRDefault="00031F92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5C58BB" w:rsidRPr="005C58BB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321A3D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(для спортсмена S или М класса мастерства)</w:t>
      </w:r>
    </w:p>
    <w:p w14:paraId="33AFD0B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7AE74A28" w14:textId="21584086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1614D18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37B6D83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7C91D4A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198E61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1C0A45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66DE4E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0F3D09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4969DD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7132A2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3E8ABDE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6BA3CF6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657D0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71EA49E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4423332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Причины</w:t>
      </w:r>
    </w:p>
    <w:p w14:paraId="156F7881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706EABF3" w14:textId="77777777" w:rsidR="005C58BB" w:rsidRPr="005C58BB" w:rsidRDefault="005C58BB" w:rsidP="005C58BB">
      <w:pPr>
        <w:tabs>
          <w:tab w:val="left" w:pos="-567"/>
        </w:tabs>
        <w:ind w:left="-851" w:right="-432" w:hanging="1"/>
        <w:rPr>
          <w:sz w:val="12"/>
          <w:szCs w:val="12"/>
        </w:rPr>
      </w:pPr>
    </w:p>
    <w:p w14:paraId="60C7873B" w14:textId="1D80574A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619BC94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3086C4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14:paraId="3D3106D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1CDF1C4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364B900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(название региональной федерации – члена </w:t>
      </w:r>
      <w:r w:rsidRPr="005C58BB">
        <w:rPr>
          <w:rFonts w:ascii="Times New Roman" w:hAnsi="Times New Roman" w:cs="Times New Roman"/>
          <w:b/>
          <w:sz w:val="20"/>
          <w:szCs w:val="20"/>
        </w:rPr>
        <w:t>ФТСАРР</w:t>
      </w:r>
      <w:r w:rsidRPr="005C58BB">
        <w:rPr>
          <w:rFonts w:ascii="Times New Roman" w:hAnsi="Times New Roman" w:cs="Times New Roman"/>
          <w:sz w:val="20"/>
          <w:szCs w:val="20"/>
        </w:rPr>
        <w:t>)</w:t>
      </w:r>
    </w:p>
    <w:p w14:paraId="0BE2238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D79E5F4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4877C1C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35516D6C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ТСК________________________________________________________________________________</w:t>
      </w:r>
    </w:p>
    <w:p w14:paraId="0FDF8D5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E3D486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600F411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center"/>
        <w:rPr>
          <w:b/>
          <w:caps/>
          <w:sz w:val="20"/>
          <w:szCs w:val="20"/>
        </w:rPr>
      </w:pPr>
      <w:r w:rsidRPr="005C58BB">
        <w:rPr>
          <w:b/>
          <w:caps/>
          <w:sz w:val="20"/>
          <w:szCs w:val="20"/>
        </w:rPr>
        <w:t>Решения</w:t>
      </w:r>
    </w:p>
    <w:p w14:paraId="444075C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1. </w:t>
      </w:r>
      <w:r w:rsidRPr="005C58BB">
        <w:rPr>
          <w:b/>
          <w:sz w:val="20"/>
          <w:szCs w:val="20"/>
        </w:rPr>
        <w:t>Зарегистрировано.</w:t>
      </w:r>
    </w:p>
    <w:p w14:paraId="77F43BFF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в (наименование органа) ______________________________________________________________________</w:t>
      </w:r>
    </w:p>
    <w:p w14:paraId="6FAE8F8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региональной федерации (название)___________________________________________________________</w:t>
      </w:r>
    </w:p>
    <w:p w14:paraId="16C4616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06D91A3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51CF5E23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15DAA681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2. </w:t>
      </w:r>
      <w:r w:rsidRPr="005C58BB">
        <w:rPr>
          <w:b/>
          <w:sz w:val="20"/>
          <w:szCs w:val="20"/>
        </w:rPr>
        <w:t xml:space="preserve">Выход одобрен 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0032567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региональной федерации) ___________________________________</w:t>
      </w:r>
    </w:p>
    <w:p w14:paraId="262CD90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218E65F8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6EEA921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0F1BB87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357FADD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3. </w:t>
      </w:r>
      <w:r w:rsidRPr="005C58BB">
        <w:rPr>
          <w:b/>
          <w:sz w:val="20"/>
          <w:szCs w:val="20"/>
        </w:rPr>
        <w:t>Вступление одобрено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7E3D662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483C2F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1DDBB34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1079AF6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121579A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CE8468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4. </w:t>
      </w:r>
      <w:r w:rsidRPr="005C58BB">
        <w:rPr>
          <w:b/>
          <w:sz w:val="20"/>
          <w:szCs w:val="20"/>
        </w:rPr>
        <w:t>Зарегистрировано в Исполнительной дирекции ФТСАРР</w:t>
      </w:r>
      <w:r w:rsidRPr="005C58BB">
        <w:rPr>
          <w:rFonts w:eastAsia="Arial Unicode MS"/>
          <w:b/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55E724A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1F75F29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работника Исполнительной дирекции ФТСАРР_____________________________________</w:t>
      </w:r>
    </w:p>
    <w:p w14:paraId="0AE7344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печать</w:t>
      </w:r>
    </w:p>
    <w:p w14:paraId="63E66CDE" w14:textId="13919CA8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16"/>
          <w:szCs w:val="16"/>
        </w:rPr>
      </w:pPr>
      <w:r w:rsidRPr="005C58BB">
        <w:rPr>
          <w:sz w:val="20"/>
          <w:szCs w:val="20"/>
        </w:rPr>
        <w:t>5.</w:t>
      </w:r>
      <w:r w:rsidRPr="005C58BB">
        <w:rPr>
          <w:b/>
          <w:sz w:val="20"/>
          <w:szCs w:val="20"/>
        </w:rPr>
        <w:t>Переход утвержден</w:t>
      </w:r>
      <w:r w:rsidRPr="005C58BB">
        <w:rPr>
          <w:sz w:val="20"/>
          <w:szCs w:val="20"/>
        </w:rPr>
        <w:t xml:space="preserve"> </w:t>
      </w:r>
      <w:r w:rsidRPr="005C58BB">
        <w:rPr>
          <w:b/>
          <w:sz w:val="20"/>
          <w:szCs w:val="20"/>
        </w:rPr>
        <w:t>решением Президиума ФТСАР</w:t>
      </w:r>
      <w:r w:rsidRPr="005C58BB">
        <w:rPr>
          <w:sz w:val="20"/>
          <w:szCs w:val="20"/>
        </w:rPr>
        <w:t>Р «___» _________________20____года; протокол № ___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19EB5B3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Cs/>
          <w:sz w:val="20"/>
          <w:szCs w:val="20"/>
        </w:rPr>
        <w:t>6.</w:t>
      </w:r>
      <w:r w:rsidRPr="005C58BB">
        <w:rPr>
          <w:b/>
          <w:sz w:val="20"/>
          <w:szCs w:val="20"/>
        </w:rPr>
        <w:t> Изменения в Базу данных спортсменов ФТСАРР внесены.</w:t>
      </w:r>
    </w:p>
    <w:p w14:paraId="7517FDC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/>
          <w:sz w:val="20"/>
          <w:szCs w:val="20"/>
        </w:rPr>
        <w:t>Спортсмен допущен к соревнованиям с «___» __________20 __ года</w:t>
      </w:r>
    </w:p>
    <w:p w14:paraId="347004E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 региональной федерации) _____________________________________</w:t>
      </w:r>
    </w:p>
    <w:p w14:paraId="4879CA2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печать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sectPr w:rsidR="005C58BB" w:rsidRPr="005C58BB" w:rsidSect="0007617E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54631">
    <w:abstractNumId w:val="0"/>
  </w:num>
  <w:num w:numId="2" w16cid:durableId="164542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65E69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15F8"/>
    <w:rsid w:val="0070300C"/>
    <w:rsid w:val="007141CA"/>
    <w:rsid w:val="0071773B"/>
    <w:rsid w:val="00724122"/>
    <w:rsid w:val="0073039D"/>
    <w:rsid w:val="00731AA4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Sergey Gusev</cp:lastModifiedBy>
  <cp:revision>2</cp:revision>
  <dcterms:created xsi:type="dcterms:W3CDTF">2022-11-29T14:07:00Z</dcterms:created>
  <dcterms:modified xsi:type="dcterms:W3CDTF">2022-11-29T14:07:00Z</dcterms:modified>
</cp:coreProperties>
</file>